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B12" w:rsidRDefault="00B47EDD" w:rsidP="00292B1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Информация: </w:t>
      </w:r>
      <w:r w:rsidR="00292B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1 января 2018 года</w:t>
      </w:r>
      <w:r w:rsidR="00292B12"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оформление ветеринарных сопроводительных документов должно производиться в электронной форме</w:t>
      </w:r>
    </w:p>
    <w:p w:rsidR="00292B12" w:rsidRDefault="00FE1372" w:rsidP="00666C28">
      <w:pPr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  <w:r w:rsidRPr="00FE1372">
        <w:rPr>
          <w:rFonts w:ascii="Times New Roman" w:hAnsi="Times New Roman" w:cs="Times New Roman"/>
          <w:b/>
          <w:sz w:val="28"/>
          <w:szCs w:val="28"/>
        </w:rPr>
        <w:t xml:space="preserve">Руководителям организаций </w:t>
      </w:r>
    </w:p>
    <w:p w:rsidR="00213C52" w:rsidRPr="00FE1372" w:rsidRDefault="00292B12" w:rsidP="00666C28">
      <w:pPr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FE1372" w:rsidRPr="00FE137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E1372" w:rsidRPr="00FE1372" w:rsidRDefault="00FE1372" w:rsidP="00666C28">
      <w:pPr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  <w:r w:rsidRPr="00FE1372">
        <w:rPr>
          <w:rFonts w:ascii="Times New Roman" w:hAnsi="Times New Roman" w:cs="Times New Roman"/>
          <w:b/>
          <w:sz w:val="28"/>
          <w:szCs w:val="28"/>
        </w:rPr>
        <w:t>(по списку)</w:t>
      </w:r>
    </w:p>
    <w:p w:rsidR="00FE1372" w:rsidRPr="00FE1372" w:rsidRDefault="00FE1372" w:rsidP="00364D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2CE0" w:rsidRDefault="00931247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13.07.2015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№243-ФЗ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внесении изменений в закон Российской Федерации «О ветеринарии» и отдельные законодательные акты Российской Федерации»</w:t>
      </w:r>
      <w:r w:rsidR="007A32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7 ноября 2016 года № 1140 «О порядке создания, развития и эксплуатации Федеральной государственной информационной системы в области ветеринарии»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Министерства сельского хозяйства Российской Федерации от </w:t>
      </w:r>
      <w:smartTag w:uri="urn:schemas-microsoft-com:office:smarttags" w:element="date">
        <w:smartTagPr>
          <w:attr w:name="Year" w:val="2016"/>
          <w:attr w:name="Day" w:val="27"/>
          <w:attr w:name="Month" w:val="12"/>
          <w:attr w:name="ls" w:val="trans"/>
        </w:smartTagPr>
        <w:r w:rsidRPr="0093124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27.12.2016</w:t>
        </w:r>
      </w:smartTag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№589</w:t>
      </w:r>
      <w:proofErr w:type="gramEnd"/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ветеринарных правил организации работы по оформлению ветеринарных сопроводительных документов в электронной форме, порядка оформления ветеринарных сопроводительных документов на бумажных носителях»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, Министерство торговли и предпринимательства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сообщает,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1 января 2018 года</w:t>
      </w:r>
      <w:r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оформление ветеринарных сопроводительных документов </w:t>
      </w:r>
      <w:r w:rsidR="005F41E4"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должно </w:t>
      </w:r>
      <w:r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производит</w:t>
      </w:r>
      <w:r w:rsidR="005F41E4"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ся в электронной форме</w:t>
      </w:r>
      <w:r w:rsidR="00906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с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гашением электронного ветеринарного сертификата конечным получателем (торгующей организацией).</w:t>
      </w:r>
      <w:proofErr w:type="gramEnd"/>
    </w:p>
    <w:p w:rsidR="00D36068" w:rsidRPr="00D36068" w:rsidRDefault="00D36068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информационной</w:t>
      </w:r>
      <w:r w:rsidR="0054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системой, 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предназначенной для электронной сертификации поднадзорных 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ударственному 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еринарному 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надзору грузов</w:t>
      </w:r>
      <w:r w:rsidR="0054468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система «Меркурий» 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ветеринарному и фитосанитарному надзору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046B85" w:rsidRPr="00D36068" w:rsidRDefault="00D36068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участники оборота</w:t>
      </w:r>
      <w:r w:rsidR="00956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</w:t>
      </w:r>
      <w:r w:rsidR="0054468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247"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сопровождаемой электронными ветеринарными сертификатами</w:t>
      </w:r>
      <w:r w:rsid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31247"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су</w:t>
      </w:r>
      <w:r w:rsid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бъекты малого и среднего предпринимательства</w:t>
      </w:r>
      <w:r w:rsid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B1912" w:rsidRP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занимаются реализацией и потреблением подконтрольных Федеральной службе по ветеринарному и фитосанитарному надзору товаров</w:t>
      </w:r>
      <w:r w:rsid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должны зарегистрироваться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получить доступ к системе «Меркурий»</w:t>
      </w:r>
      <w:r w:rsid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регистрация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доступ субъектом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малого и среднего предпринимательства предоставля</w:t>
      </w:r>
      <w:r w:rsidR="00906B0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046B85" w:rsidRPr="00046B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бесплатной основе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6068" w:rsidRPr="00D36068" w:rsidRDefault="00D36068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этого необходимо направить заявление в электронной форме на адрес электронной почты 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ветеринарному и фитосанитарному надзору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</w:t>
      </w:r>
      <w:r w:rsidRPr="009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(info@svfk.mcx.ru,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>admin@fsvps.ru</w:t>
      </w:r>
      <w:r w:rsidRPr="00981BF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наличии электронной цифровой подписи</w:t>
      </w:r>
      <w:r w:rsidRPr="00981B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</w:t>
      </w:r>
      <w:r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бумажном носителе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адрес территориального управления </w:t>
      </w:r>
      <w:r w:rsidR="00334BC8"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Федеральной службы по ветеринарному и фитосанитарному надзору</w:t>
      </w:r>
      <w:r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Республике</w:t>
      </w:r>
      <w:r w:rsidR="00BB1912"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Мордовия и Пензенской области</w:t>
      </w:r>
      <w:r w:rsidR="00022264"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2264"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г. </w:t>
      </w:r>
      <w:hyperlink r:id="rId6" w:tgtFrame="_blank" w:history="1">
        <w:r w:rsidR="00022264" w:rsidRPr="00022264"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eastAsia="ru-RU"/>
          </w:rPr>
          <w:t>Саранск, ул. Коммунистическая, д. 50</w:t>
        </w:r>
        <w:proofErr w:type="gramEnd"/>
      </w:hyperlink>
      <w:r w:rsidR="00BB1912" w:rsidRP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заявления размещена на сайте Министерства торговли и предпринимательства Республики Мордовия </w:t>
      </w:r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>(вкладка слева «3.Отдел развития торговли и потребительских услуг», раздел «Потребительский рынок»)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на официальном сайте </w:t>
      </w:r>
      <w:proofErr w:type="spellStart"/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Россельхознадзора</w:t>
      </w:r>
      <w:proofErr w:type="spellEnd"/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(вкладка внизу слева «</w:t>
      </w:r>
      <w:proofErr w:type="spellStart"/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Ветис</w:t>
      </w:r>
      <w:proofErr w:type="spellEnd"/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электронная ветеринарная сертификация», далее – вкладка внизу слева «Меркурий», далее – вкладка внизу справа «Справочная система»)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6B85" w:rsidRDefault="00981BF5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Подробную информацию о 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порядке регистрации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системы «Меркурий» </w:t>
      </w:r>
      <w:r w:rsid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получить 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Управления </w:t>
      </w:r>
      <w:r w:rsidR="00046B85" w:rsidRP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Федеральной службы по ветеринарному и фитосанитарному надзору по Республике Мордовия и Пензенской области 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ссылке: </w:t>
      </w:r>
      <w:r w:rsidR="00BC1849" w:rsidRPr="00906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http://help.vetrf.ru/wiki/Автоматизированная_система_Меркурий</w:t>
      </w:r>
      <w:r w:rsidR="00BC1849" w:rsidRPr="00BC18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C1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по телефонам:</w:t>
      </w:r>
    </w:p>
    <w:p w:rsidR="00BC1849" w:rsidRDefault="00BC1849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начальник отдела развития торговли и потребительских услуг Министерства торговли и предпринимательства Республики Мордовия Анощенкова Юлия Викторовна – 47-74-67;</w:t>
      </w:r>
    </w:p>
    <w:p w:rsidR="00BC1849" w:rsidRDefault="00BC1849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начальник отдела госветинспекции Республиканской ветеринарной службы</w:t>
      </w:r>
      <w:r w:rsidR="00FF2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Добиков Александр Васильевич – 29-38-68.</w:t>
      </w:r>
    </w:p>
    <w:p w:rsidR="00292B12" w:rsidRDefault="00046B85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 сообщаем, что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регистрации вашей организации в государственной информационной системе «Меркурий» может негативно отразиться на деятельности </w:t>
      </w:r>
      <w:r w:rsid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реализации</w:t>
      </w:r>
      <w:r w:rsidR="000B38B7" w:rsidRP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подконтрольных Федеральной службе по ветеринарному и фитосанитарному надзору товаров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6068" w:rsidRDefault="00292B12" w:rsidP="00292B1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по торговле администрации</w:t>
      </w:r>
    </w:p>
    <w:p w:rsidR="00292B12" w:rsidRPr="00292B12" w:rsidRDefault="00292B12" w:rsidP="00292B1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С.П.Кабачёва</w:t>
      </w:r>
      <w:bookmarkStart w:id="0" w:name="_GoBack"/>
      <w:bookmarkEnd w:id="0"/>
      <w:proofErr w:type="spellEnd"/>
    </w:p>
    <w:sectPr w:rsidR="00292B12" w:rsidRPr="00292B12" w:rsidSect="0031401E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372"/>
    <w:rsid w:val="00022264"/>
    <w:rsid w:val="00046B85"/>
    <w:rsid w:val="000A5495"/>
    <w:rsid w:val="000B38B7"/>
    <w:rsid w:val="00174751"/>
    <w:rsid w:val="00213C52"/>
    <w:rsid w:val="002143C9"/>
    <w:rsid w:val="0026660C"/>
    <w:rsid w:val="00292B12"/>
    <w:rsid w:val="0031401E"/>
    <w:rsid w:val="00334BC8"/>
    <w:rsid w:val="00351F05"/>
    <w:rsid w:val="00364D5A"/>
    <w:rsid w:val="00366287"/>
    <w:rsid w:val="003C6CA6"/>
    <w:rsid w:val="0042608A"/>
    <w:rsid w:val="00544685"/>
    <w:rsid w:val="00560594"/>
    <w:rsid w:val="005F41E4"/>
    <w:rsid w:val="00605515"/>
    <w:rsid w:val="00666C28"/>
    <w:rsid w:val="007A3249"/>
    <w:rsid w:val="00812CE0"/>
    <w:rsid w:val="008F090C"/>
    <w:rsid w:val="00900382"/>
    <w:rsid w:val="00906B0A"/>
    <w:rsid w:val="0091327D"/>
    <w:rsid w:val="00931247"/>
    <w:rsid w:val="009569F4"/>
    <w:rsid w:val="00981BF5"/>
    <w:rsid w:val="00A90BF5"/>
    <w:rsid w:val="00B47EDD"/>
    <w:rsid w:val="00BB1912"/>
    <w:rsid w:val="00BC1849"/>
    <w:rsid w:val="00D36068"/>
    <w:rsid w:val="00D51EE2"/>
    <w:rsid w:val="00DA5CFA"/>
    <w:rsid w:val="00E33D22"/>
    <w:rsid w:val="00EB0757"/>
    <w:rsid w:val="00FD1672"/>
    <w:rsid w:val="00FE1372"/>
    <w:rsid w:val="00FF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551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6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0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551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6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0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7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maps/?text=%D1%82%D0%B5%D1%80%D1%80%D0%B8%D1%82%D0%BE%D1%80%D0%B8%D0%B0%D0%BB%D1%8C%D0%BD%D0%BE%D0%B3%D0%BE%20%D1%83%D0%BF%D1%80%D0%B0%D0%B2%D0%BB%D0%B5%D0%BD%D0%B8%D1%8F%20%D0%A4%D0%B5%D0%B4%D0%B5%D1%80%D0%B0%D0%BB%D1%8C%D0%BD%D0%BE%D0%B9%20%D1%81%D0%BB%D1%83%D0%B6%D0%B1%D1%8B%20%D0%BF%D0%BE%20%D0%B2%D0%B5%D1%82%D0%B5%D1%80%D0%B8%D0%BD%D0%B0%D1%80%D0%BD%D0%BE%D0%BC%D1%83%20%D0%B8%20%D1%84%D0%B8%D1%82%D0%BE%D1%81%D0%B0%D0%BD%D0%B8%D1%82%D0%B0%D1%80%D0%BD%D0%BE%D0%BC%D1%83%20%D0%BD%D0%B0%D0%B4%D0%B7%D0%BE%D1%80%D1%83%20%D0%BF%D0%BE%20%D0%A0%D0%B5%D1%81%D0%BF%D1%83%D0%B1%D0%BB%D0%B8%D0%BA%D0%B5%20%D0%9C%D0%BE%D1%80%D0%B4%D0%BE%D0%B2%D0%B8%D1%8F%20%D0%B8%20%D0%9F%D0%B5%D0%BD%D0%B7%D0%B5%D0%BD%D1%81%D0%BA%D0%BE%D0%B9%20%D0%BE%D0%B1%D0%BB%D0%B0%D1%81%D1%82%D0%B8&amp;source=wizbiz_new_map_single&amp;z=14&amp;ll=45.180974%2C54.183787&amp;sctx=CQAAAAEABRbAlIGXRkDJObGH9hdLQNE8gEV%2B%2Fco%2Fjlw3pbxWuj8DAAAAAAECAQAAAAAAAAAB%2Bt0z1OXliXgqAAAAAQAAgD8AAAAAAAAAAAIAAABydQ%3D%3D&amp;oid=1279544545&amp;ol=bi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67F0E-F9B0-4446-9B75-1CBF8C20A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1</cp:lastModifiedBy>
  <cp:revision>12</cp:revision>
  <cp:lastPrinted>2017-06-27T06:23:00Z</cp:lastPrinted>
  <dcterms:created xsi:type="dcterms:W3CDTF">2017-06-23T13:27:00Z</dcterms:created>
  <dcterms:modified xsi:type="dcterms:W3CDTF">2017-07-17T08:07:00Z</dcterms:modified>
</cp:coreProperties>
</file>