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901" w:rsidRDefault="00E52901" w:rsidP="00E52901">
      <w:pPr>
        <w:rPr>
          <w:rFonts w:ascii="Calibri" w:hAnsi="Calibri"/>
          <w:lang w:val="ru-RU"/>
        </w:rPr>
      </w:pPr>
    </w:p>
    <w:p w:rsidR="00E52901" w:rsidRDefault="00E52901" w:rsidP="00E52901">
      <w:pPr>
        <w:pStyle w:val="7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РЕСПУБЛИКА МОРДОВИЯ</w:t>
      </w:r>
    </w:p>
    <w:p w:rsidR="00E52901" w:rsidRDefault="00E52901" w:rsidP="00E52901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p w:rsidR="00E52901" w:rsidRDefault="00E52901" w:rsidP="00E52901">
      <w:pPr>
        <w:pStyle w:val="5"/>
        <w:ind w:firstLine="0"/>
        <w:rPr>
          <w:sz w:val="36"/>
          <w:szCs w:val="36"/>
        </w:rPr>
      </w:pPr>
      <w:proofErr w:type="gramStart"/>
      <w:r>
        <w:rPr>
          <w:sz w:val="36"/>
          <w:szCs w:val="36"/>
        </w:rPr>
        <w:t>ПРЕДСЕДАТЕЛЬ  СОВЕТА</w:t>
      </w:r>
      <w:proofErr w:type="gramEnd"/>
      <w:r>
        <w:rPr>
          <w:sz w:val="36"/>
          <w:szCs w:val="36"/>
        </w:rPr>
        <w:t xml:space="preserve">  ДЕПУТАТОВ  </w:t>
      </w:r>
    </w:p>
    <w:p w:rsidR="00E52901" w:rsidRDefault="00E52901" w:rsidP="00E52901">
      <w:pPr>
        <w:pStyle w:val="5"/>
        <w:ind w:firstLine="0"/>
        <w:rPr>
          <w:sz w:val="40"/>
          <w:szCs w:val="40"/>
        </w:rPr>
      </w:pP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АРДАТОВСКОГО  МУНИЦИПАЛЬНОГО</w:t>
      </w:r>
      <w:proofErr w:type="gramEnd"/>
      <w:r>
        <w:rPr>
          <w:sz w:val="36"/>
          <w:szCs w:val="36"/>
        </w:rPr>
        <w:t xml:space="preserve">  РАЙОНА</w:t>
      </w:r>
    </w:p>
    <w:p w:rsidR="00E52901" w:rsidRDefault="00E52901" w:rsidP="00E52901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E52901" w:rsidRDefault="00E52901" w:rsidP="00E52901">
      <w:pPr>
        <w:pStyle w:val="31"/>
        <w:widowControl/>
        <w:ind w:firstLine="0"/>
        <w:jc w:val="center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ПОСТАНОВЛЕНИЕ</w:t>
      </w:r>
    </w:p>
    <w:p w:rsidR="00E52901" w:rsidRDefault="00E52901" w:rsidP="00E52901">
      <w:pPr>
        <w:pStyle w:val="31"/>
        <w:widowControl/>
        <w:ind w:firstLine="0"/>
        <w:jc w:val="center"/>
        <w:rPr>
          <w:sz w:val="44"/>
        </w:rPr>
      </w:pPr>
      <w:r>
        <w:rPr>
          <w:b w:val="0"/>
          <w:bCs/>
        </w:rPr>
        <w:t>__________________________________________________________________</w:t>
      </w:r>
    </w:p>
    <w:p w:rsidR="00E52901" w:rsidRDefault="00E52901" w:rsidP="00E52901">
      <w:pPr>
        <w:rPr>
          <w:rFonts w:ascii="Times New Roman" w:hAnsi="Times New Roman"/>
          <w:b/>
          <w:sz w:val="24"/>
          <w:lang w:val="ru-RU"/>
        </w:rPr>
      </w:pPr>
    </w:p>
    <w:p w:rsidR="00E52901" w:rsidRDefault="00E52901" w:rsidP="00E52901">
      <w:pPr>
        <w:tabs>
          <w:tab w:val="left" w:pos="3544"/>
          <w:tab w:val="center" w:pos="4677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4"/>
          <w:lang w:val="ru-RU"/>
        </w:rPr>
        <w:t xml:space="preserve">«07» </w:t>
      </w:r>
      <w:proofErr w:type="gramStart"/>
      <w:r>
        <w:rPr>
          <w:rFonts w:ascii="Times New Roman" w:hAnsi="Times New Roman"/>
          <w:b/>
          <w:sz w:val="24"/>
          <w:lang w:val="ru-RU"/>
        </w:rPr>
        <w:t>июня  2021</w:t>
      </w:r>
      <w:proofErr w:type="gramEnd"/>
      <w:r>
        <w:rPr>
          <w:rFonts w:ascii="Times New Roman" w:hAnsi="Times New Roman"/>
          <w:b/>
          <w:sz w:val="24"/>
          <w:lang w:val="ru-RU"/>
        </w:rPr>
        <w:t xml:space="preserve"> г.                            г. Ардатов </w:t>
      </w:r>
      <w:r>
        <w:rPr>
          <w:rFonts w:ascii="Times New Roman" w:hAnsi="Times New Roman"/>
          <w:b/>
          <w:sz w:val="24"/>
          <w:lang w:val="ru-RU"/>
        </w:rPr>
        <w:tab/>
        <w:t xml:space="preserve">                                           №   6</w:t>
      </w:r>
      <w:r>
        <w:rPr>
          <w:rFonts w:ascii="Times New Roman" w:hAnsi="Times New Roman"/>
          <w:lang w:val="ru-RU"/>
        </w:rPr>
        <w:t xml:space="preserve"> </w:t>
      </w:r>
    </w:p>
    <w:p w:rsidR="00E52901" w:rsidRDefault="00E52901" w:rsidP="00E52901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A297D">
      <w:pPr>
        <w:ind w:right="283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 вынесении на публичные слушания проекта решения</w:t>
      </w:r>
      <w:r w:rsidR="00EA297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Совета депутатов муниципального района «Об утверждении отчета об исполнении бюджета Ардатовского муниципального района Республики Мордовия за 2020 год»</w:t>
      </w:r>
    </w:p>
    <w:p w:rsidR="00E52901" w:rsidRDefault="00E52901" w:rsidP="00E52901">
      <w:pPr>
        <w:ind w:firstLine="720"/>
        <w:rPr>
          <w:rFonts w:ascii="Times New Roman" w:hAnsi="Times New Roman"/>
          <w:bCs/>
          <w:sz w:val="28"/>
          <w:szCs w:val="28"/>
          <w:lang w:val="ru-RU"/>
        </w:rPr>
      </w:pPr>
    </w:p>
    <w:p w:rsidR="00E52901" w:rsidRDefault="00E52901" w:rsidP="00E52901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Федерации», статьями 11,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54  Устава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Ардатовского муниципального района, </w:t>
      </w:r>
      <w:r>
        <w:rPr>
          <w:rFonts w:ascii="Times New Roman" w:hAnsi="Times New Roman"/>
          <w:bCs/>
          <w:sz w:val="28"/>
          <w:szCs w:val="28"/>
          <w:lang w:val="ru-RU"/>
        </w:rPr>
        <w:t>Совет депутатов муниципального района решил: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Опубликовать в «Муниципальном вестнике» и вынести на публичные слушания в форме массового обсуждения населением района проект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2020 год» (приложение № 1).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Определить, что публичные слушания будут проводиться 21 июня 2021 года в зале заседаний администрации Ардатовского муниципального района по адресу: РМ, г.  Ардатов, ул. Комсомольская, дом 121 в 17 часов 30 минут.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Установить, что организация и проведение публичных слушаний осуществляется рабочей группой (приложение №2).</w:t>
      </w:r>
    </w:p>
    <w:p w:rsidR="00E52901" w:rsidRDefault="00E52901" w:rsidP="00E52901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>4. Предложения по проекту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2020 год» принимаются рабочей группой до 16 июня 2021 года в соответствии с прилагаемой формой (приложение № 3) по адресу: РМ, г.  Ардатов, ул. Комсомольская, дом 121, управление финансов Администрации Ардатовского муниципального района, тел.3-10-43 с 8.30 до 17.30, кроме субботы и воскресенья.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 Результаты публичных слушаний внести на рассмотрение Совета депутатов Ардатовского муниципального района, в соответствии с Положением о публичных слушаниях и Регламентом Совета депутатов Ардатовского муниципального района.</w:t>
      </w:r>
    </w:p>
    <w:p w:rsidR="00E52901" w:rsidRDefault="00E52901" w:rsidP="00E52901">
      <w:pPr>
        <w:pStyle w:val="3"/>
        <w:ind w:left="0" w:firstLine="0"/>
        <w:rPr>
          <w:sz w:val="28"/>
          <w:szCs w:val="28"/>
        </w:rPr>
      </w:pPr>
    </w:p>
    <w:p w:rsidR="00E52901" w:rsidRDefault="00E52901" w:rsidP="00E52901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52901" w:rsidRDefault="00E52901" w:rsidP="00E52901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</w:t>
      </w:r>
      <w:r>
        <w:rPr>
          <w:sz w:val="28"/>
          <w:szCs w:val="28"/>
        </w:rPr>
        <w:tab/>
        <w:t xml:space="preserve">                     </w:t>
      </w:r>
      <w:proofErr w:type="spellStart"/>
      <w:r>
        <w:rPr>
          <w:sz w:val="28"/>
          <w:szCs w:val="28"/>
        </w:rPr>
        <w:t>И.Я.Миганов</w:t>
      </w:r>
      <w:proofErr w:type="spellEnd"/>
      <w:r>
        <w:rPr>
          <w:sz w:val="28"/>
          <w:szCs w:val="28"/>
        </w:rPr>
        <w:t xml:space="preserve">                                </w:t>
      </w:r>
    </w:p>
    <w:p w:rsidR="00E52901" w:rsidRDefault="00E52901" w:rsidP="00E52901">
      <w:pPr>
        <w:jc w:val="right"/>
        <w:rPr>
          <w:rFonts w:ascii="Times New Roman" w:hAnsi="Times New Roman"/>
          <w:lang w:val="ru-RU"/>
        </w:rPr>
      </w:pPr>
    </w:p>
    <w:p w:rsidR="00E52901" w:rsidRDefault="00E52901" w:rsidP="00E52901">
      <w:pPr>
        <w:jc w:val="right"/>
        <w:rPr>
          <w:rFonts w:ascii="Times New Roman" w:hAnsi="Times New Roman"/>
          <w:lang w:val="ru-RU"/>
        </w:rPr>
      </w:pPr>
    </w:p>
    <w:p w:rsidR="00E52901" w:rsidRDefault="00E52901" w:rsidP="00E52901">
      <w:pPr>
        <w:jc w:val="right"/>
        <w:rPr>
          <w:rFonts w:ascii="Times New Roman" w:hAnsi="Times New Roman"/>
          <w:lang w:val="ru-RU"/>
        </w:rPr>
      </w:pPr>
    </w:p>
    <w:p w:rsidR="00E52901" w:rsidRDefault="00E52901" w:rsidP="00E52901">
      <w:pPr>
        <w:jc w:val="right"/>
        <w:rPr>
          <w:rFonts w:ascii="Times New Roman" w:hAnsi="Times New Roman"/>
          <w:lang w:val="ru-RU"/>
        </w:rPr>
      </w:pPr>
    </w:p>
    <w:p w:rsidR="00E52901" w:rsidRDefault="00E52901" w:rsidP="00E52901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1</w:t>
      </w:r>
    </w:p>
    <w:p w:rsidR="00E52901" w:rsidRDefault="00E52901" w:rsidP="00E52901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постановлению  Совета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депутатов</w:t>
      </w:r>
    </w:p>
    <w:p w:rsidR="00E52901" w:rsidRDefault="00E52901" w:rsidP="00E52901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E52901" w:rsidRDefault="00E52901" w:rsidP="00E52901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от  _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_____ 2021 г. № ____  </w:t>
      </w: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Совет депутатов Ардатовского муниципального района РМ</w:t>
      </w: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шестого созыва</w:t>
      </w: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Ардатов</w:t>
      </w: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E52901" w:rsidRDefault="00E52901" w:rsidP="00E52901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от  _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____________.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_______</w:t>
      </w:r>
    </w:p>
    <w:p w:rsidR="00E52901" w:rsidRDefault="00E52901" w:rsidP="00E52901">
      <w:pPr>
        <w:widowControl w:val="0"/>
        <w:ind w:right="2125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ind w:right="382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 утверждении отчета об исполнении бюджета Ардатовского муниципального района Республики Мордовия за 2020 год</w:t>
      </w:r>
    </w:p>
    <w:p w:rsidR="00E52901" w:rsidRDefault="00E52901" w:rsidP="00E52901">
      <w:pPr>
        <w:widowControl w:val="0"/>
        <w:ind w:firstLine="132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E52901" w:rsidRDefault="00E52901" w:rsidP="00E52901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Утвердить отчет об исполнении бюджета Ардатовского муниципального района за 2020 год по доходам в сумме 570 831,6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571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 xml:space="preserve">494,2 </w:t>
      </w:r>
      <w:r>
        <w:rPr>
          <w:rFonts w:ascii="Times New Roman" w:hAnsi="Times New Roman"/>
          <w:bCs/>
          <w:sz w:val="28"/>
          <w:szCs w:val="28"/>
          <w:lang w:val="ru-RU"/>
        </w:rPr>
        <w:t>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</w:t>
      </w:r>
      <w:r>
        <w:rPr>
          <w:rFonts w:ascii="Times New Roman" w:hAnsi="Times New Roman"/>
          <w:bCs/>
          <w:sz w:val="28"/>
          <w:szCs w:val="28"/>
          <w:lang w:val="ru-RU"/>
        </w:rPr>
        <w:t>с превышением расходов над доходами в сумме 662,6 тыс. рублей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Утвердить доходы бюджета Ардатовского муниципального района Республики Мордовия за 2020 год по кодам классификации доходов бюджетов согласно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1 к настоящему решению.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Утвердить расходы бюджета Ардатовского муниципального района Республики Мордовия за 2020 год по разделам и подразделам классификации расходов бюджетов </w:t>
      </w:r>
      <w:r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2 к настоящему решению.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</w:t>
      </w:r>
      <w:r>
        <w:rPr>
          <w:rFonts w:ascii="Times New Roman" w:hAnsi="Times New Roman"/>
          <w:sz w:val="28"/>
          <w:szCs w:val="28"/>
          <w:lang w:val="ru-RU"/>
        </w:rPr>
        <w:t xml:space="preserve"> расходы бюджета Ардатовского муниципального района Республики Мордовия за 2020 год по ведомственной структура расходов бюджета Ардатовского муниципального района Республики Мордовия согласно приложениям </w:t>
      </w:r>
      <w:proofErr w:type="gramStart"/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 xml:space="preserve"> 3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 настоящему решению.</w:t>
      </w:r>
    </w:p>
    <w:p w:rsidR="00E52901" w:rsidRDefault="00E52901" w:rsidP="00E52901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Утвердить источники финансирования дефицита бюджета Ардатовского муниципального района Республики Мордовия за 2020 год по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кодам классификации источников финансирования дефицитов бюджетов согласно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4 к настоящему решению.</w:t>
      </w:r>
    </w:p>
    <w:p w:rsidR="00E52901" w:rsidRDefault="00E52901" w:rsidP="00E52901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Настоящее решение вступает в силу со дня его опубликования в «Муниципальном вестнике».</w:t>
      </w:r>
    </w:p>
    <w:p w:rsidR="00E52901" w:rsidRDefault="00E52901" w:rsidP="00E52901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Председатель Совета депутатов </w:t>
      </w:r>
    </w:p>
    <w:p w:rsidR="00E52901" w:rsidRDefault="00E52901" w:rsidP="00E52901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  И. Я.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Миганов</w:t>
      </w:r>
      <w:proofErr w:type="spellEnd"/>
    </w:p>
    <w:p w:rsidR="00E52901" w:rsidRDefault="00E52901" w:rsidP="00E52901">
      <w:pPr>
        <w:widowControl w:val="0"/>
        <w:spacing w:line="345" w:lineRule="exact"/>
        <w:jc w:val="both"/>
        <w:rPr>
          <w:sz w:val="28"/>
          <w:szCs w:val="28"/>
          <w:lang w:val="ru-RU"/>
        </w:rPr>
      </w:pPr>
    </w:p>
    <w:p w:rsidR="00E52901" w:rsidRDefault="00E52901" w:rsidP="00E52901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Приложение №2</w:t>
      </w: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к постановлению Совета депутатов</w:t>
      </w: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Ардатовского муниципального района </w:t>
      </w: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>от  _</w:t>
      </w:r>
      <w:proofErr w:type="gramEnd"/>
      <w:r>
        <w:rPr>
          <w:rFonts w:ascii="Times New Roman" w:hAnsi="Times New Roman"/>
          <w:bCs/>
          <w:sz w:val="28"/>
          <w:szCs w:val="28"/>
          <w:lang w:val="ru-RU"/>
        </w:rPr>
        <w:t>____  2021г. №______</w:t>
      </w:r>
    </w:p>
    <w:p w:rsidR="00E52901" w:rsidRDefault="00E52901" w:rsidP="00E52901">
      <w:pPr>
        <w:ind w:firstLine="142"/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</w:t>
      </w:r>
    </w:p>
    <w:p w:rsidR="00E52901" w:rsidRDefault="00E52901" w:rsidP="00E52901">
      <w:pPr>
        <w:ind w:firstLine="142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Рабочая группа</w:t>
      </w:r>
    </w:p>
    <w:p w:rsidR="00E52901" w:rsidRDefault="00E52901" w:rsidP="00E52901">
      <w:pPr>
        <w:ind w:firstLine="142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по организации и проведению публичных слушаний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2020 год» </w:t>
      </w:r>
    </w:p>
    <w:p w:rsidR="00E52901" w:rsidRDefault="00E52901" w:rsidP="00E52901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96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3401"/>
        <w:gridCol w:w="5876"/>
      </w:tblGrid>
      <w:tr w:rsidR="00E52901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08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Ф.И.О.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Должность</w:t>
            </w:r>
            <w:proofErr w:type="spellEnd"/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Апанина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Мария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Григорьевна</w:t>
            </w:r>
            <w:proofErr w:type="spellEnd"/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 w:rsidP="00FB7D7E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Чигирова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Ирина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Александровна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u-RU"/>
              </w:rPr>
              <w:t>зам.Главы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администрации- начальник управления финансов</w:t>
            </w:r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Миганова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Галина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Ивановна</w:t>
            </w:r>
            <w:proofErr w:type="spellEnd"/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 заведующая отделом свода бюджета и текущего контроля управления финансов – секретарь рабочей группы</w:t>
            </w:r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Винтовкин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Владимир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Семенович</w:t>
            </w:r>
            <w:proofErr w:type="spellEnd"/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председатель постоянной комиссии по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Совета депутатов муниципального района </w:t>
            </w:r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51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Бирюков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Михаил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Васильевич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Карпов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Сергей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Анатольевич</w:t>
            </w:r>
            <w:proofErr w:type="spellEnd"/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член постоянной комиссии по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ru-RU"/>
              </w:rPr>
              <w:t xml:space="preserve"> экономике, бюджету, муниципальной собственности и инвестиционной политике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Совета депутатов муниципального района</w:t>
            </w:r>
          </w:p>
        </w:tc>
      </w:tr>
      <w:tr w:rsidR="00E52901" w:rsidRPr="00FB7D7E" w:rsidTr="00E52901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94" w:firstLine="15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34" w:firstLine="4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Гаврилова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Ольга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Сергеевна</w:t>
            </w:r>
            <w:proofErr w:type="spellEnd"/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ind w:left="-108" w:firstLine="142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-начальник юридического отдела администрации муниципального района</w:t>
            </w:r>
          </w:p>
        </w:tc>
      </w:tr>
    </w:tbl>
    <w:p w:rsidR="00E52901" w:rsidRDefault="00E52901" w:rsidP="00E52901">
      <w:pPr>
        <w:ind w:firstLine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Приложение 3</w:t>
      </w: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к решению Совета депутатов</w:t>
      </w: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Ардатовского муниципального района </w:t>
      </w:r>
    </w:p>
    <w:p w:rsidR="00E52901" w:rsidRDefault="00E52901" w:rsidP="00E52901">
      <w:pPr>
        <w:ind w:firstLine="720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                                                 от   _____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>_  2021</w:t>
      </w:r>
      <w:proofErr w:type="gramEnd"/>
      <w:r>
        <w:rPr>
          <w:rFonts w:ascii="Times New Roman" w:hAnsi="Times New Roman"/>
          <w:bCs/>
          <w:sz w:val="28"/>
          <w:szCs w:val="28"/>
          <w:lang w:val="ru-RU"/>
        </w:rPr>
        <w:t xml:space="preserve"> г. №_____</w:t>
      </w:r>
    </w:p>
    <w:p w:rsidR="00E52901" w:rsidRDefault="00E52901" w:rsidP="00E52901">
      <w:pPr>
        <w:ind w:firstLine="142"/>
        <w:jc w:val="center"/>
        <w:rPr>
          <w:rFonts w:ascii="Times New Roman" w:hAnsi="Times New Roman"/>
          <w:lang w:val="ru-RU"/>
        </w:rPr>
      </w:pPr>
    </w:p>
    <w:p w:rsidR="00E52901" w:rsidRDefault="00E52901" w:rsidP="00E52901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Форма внесения предложений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2019 год» </w:t>
      </w:r>
    </w:p>
    <w:p w:rsidR="00E52901" w:rsidRDefault="00E52901" w:rsidP="00E52901">
      <w:pPr>
        <w:jc w:val="center"/>
        <w:rPr>
          <w:rFonts w:ascii="Times New Roman" w:hAnsi="Times New Roman"/>
          <w:lang w:val="ru-RU"/>
        </w:rPr>
      </w:pPr>
    </w:p>
    <w:tbl>
      <w:tblPr>
        <w:tblW w:w="10665" w:type="dxa"/>
        <w:tblInd w:w="-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"/>
        <w:gridCol w:w="1084"/>
        <w:gridCol w:w="1206"/>
        <w:gridCol w:w="850"/>
        <w:gridCol w:w="1275"/>
        <w:gridCol w:w="1583"/>
        <w:gridCol w:w="850"/>
        <w:gridCol w:w="1109"/>
        <w:gridCol w:w="1079"/>
        <w:gridCol w:w="1020"/>
      </w:tblGrid>
      <w:tr w:rsidR="00E52901" w:rsidTr="00E52901">
        <w:trPr>
          <w:trHeight w:val="279"/>
        </w:trPr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Глава,</w:t>
            </w:r>
          </w:p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статья, часть статьи,</w:t>
            </w:r>
          </w:p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пункт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Текст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проекта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решения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Текст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поправки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Текст проекта решения  с учетом поправки</w:t>
            </w:r>
          </w:p>
        </w:tc>
        <w:tc>
          <w:tcPr>
            <w:tcW w:w="4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Кем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внесена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поправка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Заключение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рабочей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группы</w:t>
            </w:r>
            <w:proofErr w:type="spellEnd"/>
          </w:p>
        </w:tc>
      </w:tr>
      <w:tr w:rsidR="00E52901" w:rsidTr="00E52901">
        <w:trPr>
          <w:trHeight w:val="67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901" w:rsidRDefault="00E52901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901" w:rsidRDefault="00E52901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901" w:rsidRDefault="00E52901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901" w:rsidRDefault="00E52901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901" w:rsidRDefault="00E52901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Домашний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адрес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Место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работы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учебы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901" w:rsidRDefault="00E52901">
            <w:pPr>
              <w:spacing w:after="160" w:line="24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Субъекты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обсуждения</w:t>
            </w:r>
            <w:proofErr w:type="spellEnd"/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901" w:rsidRDefault="00E52901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52901" w:rsidTr="00E52901">
        <w:trPr>
          <w:trHeight w:val="67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01" w:rsidRDefault="00E52901">
            <w:pPr>
              <w:spacing w:after="160" w:line="240" w:lineRule="exact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E52901" w:rsidRDefault="00E52901" w:rsidP="00E5290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E52901" w:rsidRDefault="00E52901" w:rsidP="00E52901">
      <w:pPr>
        <w:rPr>
          <w:rFonts w:ascii="Times New Roman" w:hAnsi="Times New Roman"/>
          <w:bCs/>
          <w:sz w:val="28"/>
          <w:szCs w:val="28"/>
        </w:rPr>
      </w:pPr>
    </w:p>
    <w:p w:rsidR="00376425" w:rsidRDefault="00376425"/>
    <w:sectPr w:rsidR="00376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2AC"/>
    <w:rsid w:val="00376425"/>
    <w:rsid w:val="00D3213F"/>
    <w:rsid w:val="00E52901"/>
    <w:rsid w:val="00EA297D"/>
    <w:rsid w:val="00EC32AC"/>
    <w:rsid w:val="00FB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C5C04-7845-4DF8-BF8F-EF953E17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901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E52901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E52901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E5290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E52901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E52901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semiHidden/>
    <w:rsid w:val="00E5290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E52901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950</Words>
  <Characters>5416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Спасова Людмила Анатольевна</cp:lastModifiedBy>
  <cp:revision>6</cp:revision>
  <dcterms:created xsi:type="dcterms:W3CDTF">2022-04-04T12:46:00Z</dcterms:created>
  <dcterms:modified xsi:type="dcterms:W3CDTF">2022-04-04T13:30:00Z</dcterms:modified>
</cp:coreProperties>
</file>